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504A16" w14:textId="0A0443CE" w:rsidR="00CF0275" w:rsidRPr="00851902" w:rsidRDefault="00CF0275" w:rsidP="00CF0275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04610">
        <w:rPr>
          <w:rFonts w:ascii="Times New Roman" w:hAnsi="Times New Roman"/>
          <w:noProof/>
          <w:sz w:val="28"/>
          <w:szCs w:val="28"/>
        </w:rPr>
        <w:t xml:space="preserve">5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30 мин.</w:t>
      </w:r>
    </w:p>
    <w:p w14:paraId="2CD5CCDA" w14:textId="14E1C2DE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CF6EEA">
        <w:rPr>
          <w:noProof/>
          <w:sz w:val="28"/>
          <w:szCs w:val="28"/>
        </w:rPr>
        <w:t xml:space="preserve">пос. </w:t>
      </w:r>
      <w:r w:rsidR="008D2472">
        <w:rPr>
          <w:noProof/>
          <w:sz w:val="28"/>
          <w:szCs w:val="28"/>
        </w:rPr>
        <w:t>Кочкари, ул. Шоссейная, 6.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43BF96FC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B64199">
        <w:rPr>
          <w:sz w:val="28"/>
          <w:szCs w:val="28"/>
        </w:rPr>
        <w:t>2</w:t>
      </w:r>
      <w:r w:rsidR="00B64199" w:rsidRPr="00851902">
        <w:rPr>
          <w:sz w:val="28"/>
          <w:szCs w:val="28"/>
        </w:rPr>
        <w:t xml:space="preserve"> (</w:t>
      </w:r>
      <w:r w:rsidR="00B64199">
        <w:rPr>
          <w:sz w:val="28"/>
          <w:szCs w:val="28"/>
        </w:rPr>
        <w:t>два</w:t>
      </w:r>
      <w:r w:rsidR="00B64199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8D2472"/>
    <w:rsid w:val="009202C9"/>
    <w:rsid w:val="009F1950"/>
    <w:rsid w:val="00A27AC3"/>
    <w:rsid w:val="00A427C9"/>
    <w:rsid w:val="00A5036A"/>
    <w:rsid w:val="00AA6B53"/>
    <w:rsid w:val="00B07BDC"/>
    <w:rsid w:val="00B64199"/>
    <w:rsid w:val="00BA09FE"/>
    <w:rsid w:val="00BC4111"/>
    <w:rsid w:val="00BC5539"/>
    <w:rsid w:val="00BD4352"/>
    <w:rsid w:val="00C15913"/>
    <w:rsid w:val="00C3201C"/>
    <w:rsid w:val="00C90C28"/>
    <w:rsid w:val="00CF0275"/>
    <w:rsid w:val="00CF6EEA"/>
    <w:rsid w:val="00DB2669"/>
    <w:rsid w:val="00DF6050"/>
    <w:rsid w:val="00E02AD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3</cp:revision>
  <cp:lastPrinted>2017-08-18T03:54:00Z</cp:lastPrinted>
  <dcterms:created xsi:type="dcterms:W3CDTF">2018-09-20T09:06:00Z</dcterms:created>
  <dcterms:modified xsi:type="dcterms:W3CDTF">2018-09-20T09:06:00Z</dcterms:modified>
</cp:coreProperties>
</file>