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4" w:rsidRDefault="002E12FB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02.35pt;margin-top:-.75pt;width:53.6pt;height:61.75pt;z-index:251657728;visibility:visible;mso-wrap-edited:f;mso-width-percent:0;mso-height-percent:0;mso-width-percent:0;mso-height-percent:0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58575633" r:id="rId8"/>
        </w:pict>
      </w:r>
      <w:bookmarkEnd w:id="0"/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984CB8">
        <w:rPr>
          <w:rFonts w:ascii="Times New Roman" w:hAnsi="Times New Roman"/>
          <w:b/>
          <w:sz w:val="28"/>
          <w:szCs w:val="28"/>
        </w:rPr>
        <w:t>10.08.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DF7781">
        <w:rPr>
          <w:rFonts w:ascii="Times New Roman" w:hAnsi="Times New Roman"/>
          <w:b/>
          <w:sz w:val="28"/>
          <w:szCs w:val="28"/>
        </w:rPr>
        <w:t>251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D3508F" w:rsidRPr="002865D5" w:rsidRDefault="00984CB8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б утверждениипроекта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2865D5" w:rsidRPr="002865D5">
        <w:rPr>
          <w:rFonts w:ascii="Times New Roman" w:hAnsi="Times New Roman"/>
          <w:b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2865D5" w:rsidRPr="002865D5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2865D5" w:rsidRPr="002865D5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</w:t>
      </w:r>
      <w:r w:rsidR="002865D5" w:rsidRPr="002865D5">
        <w:rPr>
          <w:rFonts w:ascii="Times New Roman" w:hAnsi="Times New Roman"/>
          <w:b/>
          <w:sz w:val="28"/>
          <w:szCs w:val="28"/>
        </w:rPr>
        <w:t xml:space="preserve">» </w:t>
      </w:r>
      <w:r w:rsidR="00602EAA" w:rsidRPr="002865D5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DC5" w:rsidRPr="00D3508F" w:rsidRDefault="003F6DC5" w:rsidP="00984C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proofErr w:type="gramStart"/>
      <w:r w:rsidRPr="00D3508F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публичных слушаний</w:t>
      </w:r>
      <w:r w:rsidR="00984CB8">
        <w:rPr>
          <w:rFonts w:ascii="Times New Roman" w:hAnsi="Times New Roman"/>
          <w:sz w:val="28"/>
          <w:szCs w:val="28"/>
        </w:rPr>
        <w:t>:</w:t>
      </w:r>
    </w:p>
    <w:p w:rsidR="003F6DC5" w:rsidRPr="002865D5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2865D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2865D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2865D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областидля строительства объекта АО «</w:t>
      </w:r>
      <w:proofErr w:type="spellStart"/>
      <w:r w:rsidR="00D3508F" w:rsidRPr="002865D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D3508F" w:rsidRPr="002865D5">
        <w:rPr>
          <w:rFonts w:ascii="Times New Roman" w:hAnsi="Times New Roman"/>
          <w:sz w:val="28"/>
          <w:szCs w:val="28"/>
        </w:rPr>
        <w:t xml:space="preserve">»: </w:t>
      </w:r>
      <w:r w:rsidR="002865D5" w:rsidRPr="002865D5">
        <w:rPr>
          <w:rFonts w:ascii="Times New Roman" w:hAnsi="Times New Roman"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2865D5" w:rsidRPr="002865D5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2865D5" w:rsidRPr="002865D5">
        <w:rPr>
          <w:rFonts w:ascii="Times New Roman" w:hAnsi="Times New Roman"/>
          <w:color w:val="000000"/>
          <w:sz w:val="28"/>
          <w:szCs w:val="28"/>
        </w:rPr>
        <w:t xml:space="preserve"> месторождения</w:t>
      </w:r>
      <w:r w:rsidR="002865D5" w:rsidRPr="002865D5">
        <w:rPr>
          <w:rFonts w:ascii="Times New Roman" w:hAnsi="Times New Roman"/>
          <w:sz w:val="28"/>
          <w:szCs w:val="28"/>
        </w:rPr>
        <w:t xml:space="preserve">» </w:t>
      </w:r>
      <w:r w:rsidR="00E17929" w:rsidRPr="002865D5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2865D5">
        <w:rPr>
          <w:rFonts w:ascii="Times New Roman" w:hAnsi="Times New Roman"/>
          <w:sz w:val="28"/>
          <w:szCs w:val="28"/>
        </w:rPr>
        <w:t>.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E17929" w:rsidRPr="00112A59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proofErr w:type="gramStart"/>
      <w:r w:rsidR="00E17929" w:rsidRPr="00B26B53">
        <w:rPr>
          <w:rFonts w:ascii="Times New Roman" w:hAnsi="Times New Roman"/>
          <w:sz w:val="28"/>
          <w:szCs w:val="28"/>
        </w:rPr>
        <w:t>http</w:t>
      </w:r>
      <w:proofErr w:type="gramEnd"/>
      <w:r w:rsidR="00E17929" w:rsidRPr="00B26B53">
        <w:rPr>
          <w:rFonts w:ascii="Times New Roman" w:hAnsi="Times New Roman"/>
          <w:sz w:val="28"/>
          <w:szCs w:val="28"/>
        </w:rPr>
        <w:t>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>муниципального</w:t>
      </w:r>
    </w:p>
    <w:p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0E41C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  <w:proofErr w:type="spellEnd"/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76" w:rsidRDefault="00DF6276" w:rsidP="005A74DF">
      <w:r>
        <w:separator/>
      </w:r>
    </w:p>
  </w:endnote>
  <w:endnote w:type="continuationSeparator" w:id="1">
    <w:p w:rsidR="00DF6276" w:rsidRDefault="00DF6276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76" w:rsidRDefault="00DF6276" w:rsidP="005A74DF">
      <w:r>
        <w:separator/>
      </w:r>
    </w:p>
  </w:footnote>
  <w:footnote w:type="continuationSeparator" w:id="1">
    <w:p w:rsidR="00DF6276" w:rsidRDefault="00DF6276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Default="002E12FB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Pr="00EC0F77" w:rsidRDefault="002E12FB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F778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865D5"/>
    <w:rsid w:val="002D4F44"/>
    <w:rsid w:val="002E12FB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4F2C99"/>
    <w:rsid w:val="00572429"/>
    <w:rsid w:val="005A74DF"/>
    <w:rsid w:val="005C7A23"/>
    <w:rsid w:val="00602EAA"/>
    <w:rsid w:val="006106D7"/>
    <w:rsid w:val="00617C21"/>
    <w:rsid w:val="006964A8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84CB8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DF6276"/>
    <w:rsid w:val="00DF7781"/>
    <w:rsid w:val="00E07B44"/>
    <w:rsid w:val="00E17929"/>
    <w:rsid w:val="00E5596E"/>
    <w:rsid w:val="00E60A8D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4</cp:revision>
  <cp:lastPrinted>2016-08-17T09:34:00Z</cp:lastPrinted>
  <dcterms:created xsi:type="dcterms:W3CDTF">2020-08-04T10:21:00Z</dcterms:created>
  <dcterms:modified xsi:type="dcterms:W3CDTF">2020-08-10T11:41:00Z</dcterms:modified>
</cp:coreProperties>
</file>