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9E" w:rsidRPr="0088062B" w:rsidRDefault="00B7079E" w:rsidP="0036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7079E" w:rsidRPr="003C7C31" w:rsidRDefault="00B7079E" w:rsidP="0036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F72D6" w:rsidRPr="00C65CA8" w:rsidRDefault="003F72D6" w:rsidP="00365D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представителей</w:t>
      </w:r>
      <w:r w:rsidR="00B7079E"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Красный Яр муниципального района Красноярский Самарской области</w:t>
      </w:r>
      <w:r w:rsidR="00B7079E"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4BE4" w:rsidRPr="00C65C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четвертого созыва</w:t>
      </w:r>
    </w:p>
    <w:p w:rsidR="00B7079E" w:rsidRPr="003C7C31" w:rsidRDefault="00B7079E" w:rsidP="0036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супругов и несовершеннолетних детей</w:t>
      </w:r>
    </w:p>
    <w:p w:rsidR="00B7079E" w:rsidRPr="0088062B" w:rsidRDefault="00B7079E" w:rsidP="0036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9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отчетный </w:t>
      </w: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</w:t>
      </w:r>
      <w:r w:rsidR="00C61D9F"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</w:t>
      </w:r>
      <w:r w:rsidR="00AA4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9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C61D9F"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201</w:t>
      </w:r>
      <w:r w:rsidR="00AA4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9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079E" w:rsidRPr="003C7C31" w:rsidRDefault="00B7079E" w:rsidP="0036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247"/>
        <w:gridCol w:w="1956"/>
        <w:gridCol w:w="1102"/>
        <w:gridCol w:w="1102"/>
        <w:gridCol w:w="993"/>
        <w:gridCol w:w="1700"/>
        <w:gridCol w:w="2016"/>
        <w:gridCol w:w="1134"/>
        <w:gridCol w:w="1275"/>
        <w:gridCol w:w="1366"/>
      </w:tblGrid>
      <w:tr w:rsidR="00FC14B3" w:rsidRPr="007D31DE" w:rsidTr="00365DB9">
        <w:trPr>
          <w:trHeight w:val="284"/>
        </w:trPr>
        <w:tc>
          <w:tcPr>
            <w:tcW w:w="1731" w:type="dxa"/>
            <w:vMerge w:val="restart"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47" w:type="dxa"/>
            <w:vMerge w:val="restart"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853" w:type="dxa"/>
            <w:gridSpan w:val="5"/>
            <w:vAlign w:val="center"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66" w:type="dxa"/>
            <w:vMerge w:val="restart"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14B3" w:rsidRPr="007D31DE" w:rsidTr="00365DB9">
        <w:trPr>
          <w:trHeight w:val="284"/>
        </w:trPr>
        <w:tc>
          <w:tcPr>
            <w:tcW w:w="1731" w:type="dxa"/>
            <w:vMerge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</w:t>
            </w:r>
            <w:bookmarkStart w:id="0" w:name="_GoBack"/>
            <w:bookmarkEnd w:id="0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02" w:type="dxa"/>
            <w:vAlign w:val="center"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02" w:type="dxa"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2016" w:type="dxa"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vAlign w:val="center"/>
            <w:hideMark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66" w:type="dxa"/>
            <w:vMerge/>
            <w:vAlign w:val="center"/>
            <w:hideMark/>
          </w:tcPr>
          <w:p w:rsidR="00FC14B3" w:rsidRPr="007D31DE" w:rsidRDefault="00FC14B3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365DB9">
        <w:trPr>
          <w:trHeight w:val="284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FC14B3" w:rsidRPr="00501C28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Барковская</w:t>
            </w:r>
            <w:proofErr w:type="spellEnd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FC14B3" w:rsidRPr="007D31DE" w:rsidRDefault="00AA4BE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714673,70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FC14B3" w:rsidRPr="007D31DE" w:rsidRDefault="00063ED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FC14B3" w:rsidRDefault="00063ED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FC14B3" w:rsidRPr="007D31DE" w:rsidRDefault="00063ED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63ED6" w:rsidRDefault="00063ED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FC14B3" w:rsidRPr="003F72D6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ВАЗ-211140, 2008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2016" w:type="dxa"/>
            <w:vMerge w:val="restart"/>
            <w:shd w:val="clear" w:color="auto" w:fill="D9D9D9" w:themeFill="background1" w:themeFillShade="D9"/>
            <w:vAlign w:val="center"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FC14B3" w:rsidRPr="00501C28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FC14B3" w:rsidRPr="00501C28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FC14B3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FC14B3" w:rsidRPr="007D31DE" w:rsidRDefault="00FC14B3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shd w:val="clear" w:color="auto" w:fill="FFFFFF" w:themeFill="background1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Бояров Александр Васильевич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535027,45</w:t>
            </w:r>
          </w:p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232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 гаража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P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P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66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212140? 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 ОУТЛЕНДЕР, 2014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P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RVP? 1992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блок</w:t>
            </w:r>
          </w:p>
          <w:p w:rsidR="002323EB" w:rsidRP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221004,72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323EB" w:rsidRPr="007D31DE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Pr="007D31DE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323EB" w:rsidRDefault="00D62791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BA1B56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блок</w:t>
            </w:r>
          </w:p>
          <w:p w:rsidR="002323EB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:rsidR="00BA1B56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1B56" w:rsidRPr="007D31DE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B56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2323EB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864540" w:rsidRDefault="00864540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</w:t>
            </w:r>
          </w:p>
          <w:p w:rsidR="00864540" w:rsidRPr="007D31DE" w:rsidRDefault="00864540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A1B56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1B56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BA1B5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64540" w:rsidRDefault="00864540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64540" w:rsidRPr="007D31DE" w:rsidRDefault="00864540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2323EB" w:rsidRPr="007D31DE" w:rsidRDefault="00D62791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Глотов</w:t>
            </w:r>
          </w:p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Анатолий</w:t>
            </w:r>
          </w:p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Кириллович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1076444,04</w:t>
            </w:r>
          </w:p>
        </w:tc>
        <w:tc>
          <w:tcPr>
            <w:tcW w:w="1956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2323EB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323EB" w:rsidRPr="00351BFD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793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:rsidR="002323EB" w:rsidRPr="00434679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2323EB" w:rsidRPr="00434679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2323EB" w:rsidRPr="00434679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Pr="00434679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323EB" w:rsidRPr="00351BFD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323EB" w:rsidRPr="00351BFD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BF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47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591922,00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A6676A">
        <w:trPr>
          <w:trHeight w:val="1455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Pr="00AA4BE4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260173,60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Pr="00A6676A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A667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A667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  <w:r w:rsidRPr="00A667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2323EB" w:rsidRPr="00A6676A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67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667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667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3EB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A6676A">
        <w:trPr>
          <w:trHeight w:val="284"/>
        </w:trPr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Ерилов</w:t>
            </w:r>
            <w:proofErr w:type="spellEnd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23EB" w:rsidRPr="00B85814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 Сергеевич</w:t>
            </w:r>
          </w:p>
        </w:tc>
        <w:tc>
          <w:tcPr>
            <w:tcW w:w="1247" w:type="dxa"/>
            <w:vMerge w:val="restart"/>
            <w:shd w:val="clear" w:color="auto" w:fill="FFFFFF" w:themeFill="background1"/>
            <w:vAlign w:val="center"/>
          </w:tcPr>
          <w:p w:rsidR="002323EB" w:rsidRPr="00B85814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1068608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 S5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323EB" w:rsidRPr="00B7033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23EB" w:rsidRPr="00B7033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Pr="00C61D9F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shd w:val="clear" w:color="auto" w:fill="FFFFFF" w:themeFill="background1"/>
            <w:vAlign w:val="center"/>
          </w:tcPr>
          <w:p w:rsidR="002323EB" w:rsidRPr="00C61D9F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A6676A">
        <w:trPr>
          <w:trHeight w:val="493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2323EB" w:rsidRPr="001B6366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КМЗ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>-828421,</w:t>
            </w:r>
          </w:p>
          <w:p w:rsidR="002323EB" w:rsidRPr="001B6366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A6676A">
        <w:trPr>
          <w:trHeight w:val="499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323EB" w:rsidRPr="001956C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 w:val="restart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595581,87</w:t>
            </w:r>
          </w:p>
        </w:tc>
        <w:tc>
          <w:tcPr>
            <w:tcW w:w="195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Pr="00B7033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993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323EB" w:rsidRDefault="002323EB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3EB" w:rsidRPr="00B7033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shd w:val="clear" w:color="auto" w:fill="FFFFFF" w:themeFill="background1"/>
            <w:vAlign w:val="center"/>
          </w:tcPr>
          <w:p w:rsidR="002323EB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315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77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95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Жаднова Светлана Николаевна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1408290,54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337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337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578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453"/>
        </w:trPr>
        <w:tc>
          <w:tcPr>
            <w:tcW w:w="1731" w:type="dxa"/>
            <w:vMerge w:val="restart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200500,13</w:t>
            </w:r>
          </w:p>
        </w:tc>
        <w:tc>
          <w:tcPr>
            <w:tcW w:w="1956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275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66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443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443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95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1330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2323EB" w:rsidRPr="00384319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Кошелев </w:t>
            </w:r>
          </w:p>
          <w:p w:rsidR="002323EB" w:rsidRPr="00384319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31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Николаевич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323EB" w:rsidRPr="00384319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207694,22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½ доли)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2323EB" w:rsidRPr="001C7519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81B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081B8B" w:rsidRPr="00081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1B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  <w:r w:rsidR="00081B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81B8B" w:rsidRPr="00081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1115"/>
        </w:trPr>
        <w:tc>
          <w:tcPr>
            <w:tcW w:w="1731" w:type="dxa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Align w:val="center"/>
          </w:tcPr>
          <w:p w:rsidR="002323EB" w:rsidRPr="007D31DE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137072,32</w:t>
            </w:r>
          </w:p>
        </w:tc>
        <w:tc>
          <w:tcPr>
            <w:tcW w:w="195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Align w:val="center"/>
          </w:tcPr>
          <w:p w:rsidR="002323EB" w:rsidRPr="00351BFD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1BFD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699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40A1">
              <w:rPr>
                <w:rFonts w:ascii="Times New Roman" w:eastAsia="Times New Roman" w:hAnsi="Times New Roman" w:cs="Times New Roman"/>
                <w:sz w:val="20"/>
                <w:szCs w:val="20"/>
              </w:rPr>
              <w:t>Крятов</w:t>
            </w:r>
            <w:proofErr w:type="spellEnd"/>
            <w:r w:rsidRPr="00AF4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1607175,60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C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C7519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323EB" w:rsidRPr="00B7033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649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540"/>
        </w:trPr>
        <w:tc>
          <w:tcPr>
            <w:tcW w:w="1731" w:type="dxa"/>
            <w:vMerge w:val="restart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vAlign w:val="center"/>
          </w:tcPr>
          <w:p w:rsidR="002323EB" w:rsidRPr="007D31DE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969985,21</w:t>
            </w:r>
          </w:p>
        </w:tc>
        <w:tc>
          <w:tcPr>
            <w:tcW w:w="1956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102" w:type="dxa"/>
            <w:vMerge w:val="restart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75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323EB" w:rsidRPr="00584F9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584F9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1B8B" w:rsidRPr="007D31DE" w:rsidTr="00365DB9">
        <w:trPr>
          <w:trHeight w:val="284"/>
        </w:trPr>
        <w:tc>
          <w:tcPr>
            <w:tcW w:w="1731" w:type="dxa"/>
            <w:vAlign w:val="center"/>
          </w:tcPr>
          <w:p w:rsidR="00081B8B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 </w:t>
            </w:r>
          </w:p>
          <w:p w:rsidR="00081B8B" w:rsidRPr="00501C28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247" w:type="dxa"/>
            <w:vAlign w:val="center"/>
          </w:tcPr>
          <w:p w:rsidR="00081B8B" w:rsidRPr="007D31DE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799406,66</w:t>
            </w:r>
          </w:p>
        </w:tc>
        <w:tc>
          <w:tcPr>
            <w:tcW w:w="1956" w:type="dxa"/>
            <w:vAlign w:val="center"/>
          </w:tcPr>
          <w:p w:rsidR="00081B8B" w:rsidRPr="007D31DE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Align w:val="center"/>
          </w:tcPr>
          <w:p w:rsidR="00081B8B" w:rsidRPr="007D31DE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081B8B" w:rsidRPr="007D31DE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3" w:type="dxa"/>
            <w:vAlign w:val="center"/>
          </w:tcPr>
          <w:p w:rsidR="00081B8B" w:rsidRPr="007D31DE" w:rsidRDefault="00081B8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081B8B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Align w:val="center"/>
          </w:tcPr>
          <w:p w:rsidR="00081B8B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B8B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81B8B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081B8B" w:rsidRPr="00A43C44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64B" w:rsidRPr="007D31DE" w:rsidTr="00365DB9">
        <w:trPr>
          <w:trHeight w:val="313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6F764B" w:rsidRPr="00B8381A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81A">
              <w:rPr>
                <w:rFonts w:ascii="Times New Roman" w:eastAsia="Times New Roman" w:hAnsi="Times New Roman" w:cs="Times New Roman"/>
                <w:sz w:val="20"/>
                <w:szCs w:val="20"/>
              </w:rPr>
              <w:t>Паничкина Лариса Александровна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6F764B" w:rsidRPr="00B8381A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2968337,05</w:t>
            </w:r>
          </w:p>
        </w:tc>
        <w:tc>
          <w:tcPr>
            <w:tcW w:w="1956" w:type="dxa"/>
            <w:vMerge w:val="restart"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vAlign w:val="center"/>
          </w:tcPr>
          <w:p w:rsidR="006F764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6F764B" w:rsidRPr="00584F9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 IX35</w:t>
            </w:r>
          </w:p>
          <w:p w:rsidR="006F764B" w:rsidRPr="00A019A5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выпуска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764B" w:rsidRPr="00584F9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64B" w:rsidRPr="007D31DE" w:rsidTr="00365DB9">
        <w:trPr>
          <w:trHeight w:val="26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6F764B" w:rsidRPr="00501C28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6F764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6F764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416"/>
        </w:trPr>
        <w:tc>
          <w:tcPr>
            <w:tcW w:w="1731" w:type="dxa"/>
            <w:vMerge w:val="restart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vAlign w:val="center"/>
          </w:tcPr>
          <w:p w:rsidR="002323EB" w:rsidRPr="007D31DE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613393,69</w:t>
            </w:r>
          </w:p>
        </w:tc>
        <w:tc>
          <w:tcPr>
            <w:tcW w:w="195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vAlign w:val="center"/>
          </w:tcPr>
          <w:p w:rsidR="002323EB" w:rsidRDefault="002323EB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Т-40 АМ ЛТЗ, 1993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2323EB" w:rsidRDefault="002323EB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МТЗ-80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1979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2323EB" w:rsidRDefault="002323EB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Тракторный прицеп 2ПС4 887Б,1984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:rsidR="002323EB" w:rsidRPr="007D31DE" w:rsidRDefault="002323EB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Тракторный прицеп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2ПС4 887Б, 1991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2016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с/х назначения 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F764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64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64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 незавершенного строительства 1-ком квартира</w:t>
            </w:r>
          </w:p>
        </w:tc>
        <w:tc>
          <w:tcPr>
            <w:tcW w:w="1102" w:type="dxa"/>
            <w:vAlign w:val="center"/>
          </w:tcPr>
          <w:p w:rsidR="002323E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И</w:t>
            </w:r>
            <w:r w:rsidR="002323EB"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F764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F764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  <w:p w:rsidR="006F764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64B" w:rsidRDefault="006F764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584F9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593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Прокофьева Наталья</w:t>
            </w:r>
          </w:p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965988,00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Ипотечный кредит Сбербанка РФ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FC14B3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323EB" w:rsidRPr="00364367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401195,20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2323EB" w:rsidRPr="006E7F9A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  <w:r w:rsidRPr="006E7F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6E7F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E7F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323EB" w:rsidRPr="006E7F9A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r w:rsidRPr="00A66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71621, 2016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66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A66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79CB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9CB" w:rsidRPr="002C79CB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ВОСХОД ЗМ, 1991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C44" w:rsidRPr="007D31DE" w:rsidTr="00365DB9">
        <w:trPr>
          <w:trHeight w:val="849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A43C44" w:rsidRPr="00501C28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Федоровна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A43C44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471937,86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43C44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A43C44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A43C44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43C44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A43C44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43C44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43C44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3C44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3C44" w:rsidRPr="007D31DE" w:rsidRDefault="00C45D4E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A43C44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9CB" w:rsidRPr="007D31DE" w:rsidTr="00365DB9">
        <w:trPr>
          <w:trHeight w:val="284"/>
        </w:trPr>
        <w:tc>
          <w:tcPr>
            <w:tcW w:w="1731" w:type="dxa"/>
            <w:vMerge w:val="restart"/>
            <w:vAlign w:val="center"/>
          </w:tcPr>
          <w:p w:rsidR="005722BF" w:rsidRPr="00501C28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C79CB"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47" w:type="dxa"/>
            <w:vMerge w:val="restart"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526811,98</w:t>
            </w:r>
          </w:p>
        </w:tc>
        <w:tc>
          <w:tcPr>
            <w:tcW w:w="1956" w:type="dxa"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Align w:val="center"/>
          </w:tcPr>
          <w:p w:rsidR="002C79CB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02" w:type="dxa"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3" w:type="dxa"/>
            <w:vMerge w:val="restart"/>
            <w:vAlign w:val="center"/>
          </w:tcPr>
          <w:p w:rsidR="002C79CB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79CB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ЛАДА – 111760 Калина, 2012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2016" w:type="dxa"/>
            <w:vMerge w:val="restart"/>
            <w:vAlign w:val="center"/>
          </w:tcPr>
          <w:p w:rsidR="002C79CB" w:rsidRPr="007D31DE" w:rsidRDefault="00C45D4E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  <w:vMerge w:val="restart"/>
            <w:vAlign w:val="center"/>
          </w:tcPr>
          <w:p w:rsidR="002C79CB" w:rsidRPr="007D31DE" w:rsidRDefault="00C45D4E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1783,0</w:t>
            </w:r>
          </w:p>
        </w:tc>
        <w:tc>
          <w:tcPr>
            <w:tcW w:w="1275" w:type="dxa"/>
            <w:vMerge w:val="restart"/>
            <w:vAlign w:val="center"/>
          </w:tcPr>
          <w:p w:rsidR="002C79CB" w:rsidRPr="007D31DE" w:rsidRDefault="00C45D4E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vAlign w:val="center"/>
          </w:tcPr>
          <w:p w:rsidR="002C79CB" w:rsidRPr="007D31DE" w:rsidRDefault="00A43C44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9C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C79CB" w:rsidRPr="00501C28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vAlign w:val="center"/>
          </w:tcPr>
          <w:p w:rsidR="002C79CB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</w:t>
            </w:r>
            <w:r w:rsidR="002C79CB">
              <w:rPr>
                <w:rFonts w:ascii="Times New Roman" w:eastAsia="Times New Roman" w:hAnsi="Times New Roman" w:cs="Times New Roman"/>
                <w:sz w:val="20"/>
                <w:szCs w:val="20"/>
              </w:rPr>
              <w:t>¼ доли)</w:t>
            </w:r>
          </w:p>
          <w:p w:rsidR="005722BF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993" w:type="dxa"/>
            <w:vMerge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722BF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22069, </w:t>
            </w:r>
          </w:p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2016" w:type="dxa"/>
            <w:vMerge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C79CB" w:rsidRPr="007D31DE" w:rsidRDefault="002C79C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2BF" w:rsidRPr="007D31DE" w:rsidTr="00365DB9">
        <w:trPr>
          <w:trHeight w:val="1223"/>
        </w:trPr>
        <w:tc>
          <w:tcPr>
            <w:tcW w:w="1731" w:type="dxa"/>
            <w:shd w:val="clear" w:color="auto" w:fill="FFFFFF" w:themeFill="background1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722BF" w:rsidRDefault="005722BF" w:rsidP="00365DB9">
            <w:pPr>
              <w:spacing w:after="0" w:line="240" w:lineRule="auto"/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22BF" w:rsidRPr="005722BF" w:rsidRDefault="005722BF" w:rsidP="00365D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22BF" w:rsidRDefault="005722BF" w:rsidP="00365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  <w:p w:rsidR="005722BF" w:rsidRPr="005722BF" w:rsidRDefault="005722BF" w:rsidP="00365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722BF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722BF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2BF" w:rsidRPr="007D31DE" w:rsidTr="00365DB9">
        <w:trPr>
          <w:trHeight w:val="284"/>
        </w:trPr>
        <w:tc>
          <w:tcPr>
            <w:tcW w:w="1731" w:type="dxa"/>
            <w:shd w:val="clear" w:color="auto" w:fill="auto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722BF" w:rsidRDefault="005722BF" w:rsidP="00365DB9">
            <w:pPr>
              <w:spacing w:after="0" w:line="240" w:lineRule="auto"/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22BF" w:rsidRPr="005722BF" w:rsidRDefault="005722BF" w:rsidP="00365D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22BF" w:rsidRDefault="005722BF" w:rsidP="00365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  <w:p w:rsidR="005722BF" w:rsidRPr="005722BF" w:rsidRDefault="005722BF" w:rsidP="00365D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722BF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5722BF" w:rsidRPr="00364367" w:rsidRDefault="005722B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</w:t>
            </w:r>
          </w:p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6385008,97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2323EB" w:rsidRPr="00FD5B55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D5B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Pr="00FD5B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2013 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FD5B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D5B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323EB" w:rsidRPr="00FD5B55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323EB" w:rsidRP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Погрузчик</w:t>
            </w:r>
            <w:r w:rsidRPr="00FD5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ТО-498369СЕ63, 2004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2016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364367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B55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FD5B55" w:rsidRPr="00501C2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FD5B55" w:rsidRPr="007D31DE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FD5B55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FD5B55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993" w:type="dxa"/>
            <w:vMerge/>
            <w:vAlign w:val="center"/>
          </w:tcPr>
          <w:p w:rsidR="00FD5B55" w:rsidRPr="007D31DE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D5B55" w:rsidRPr="007D31DE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FD5B55" w:rsidRPr="007D31DE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5B55" w:rsidRPr="007D31DE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5B55" w:rsidRPr="007D31DE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FD5B55" w:rsidRPr="007D31DE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E2F" w:rsidRPr="007D31DE" w:rsidTr="00365DB9">
        <w:trPr>
          <w:trHeight w:val="578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D96E2F" w:rsidRPr="00501C28" w:rsidRDefault="00D96E2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D96E2F" w:rsidRPr="007D31DE" w:rsidRDefault="00D96E2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D96E2F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D96E2F" w:rsidRPr="00364367" w:rsidRDefault="00D96E2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D96E2F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3" w:type="dxa"/>
            <w:vMerge/>
            <w:vAlign w:val="center"/>
          </w:tcPr>
          <w:p w:rsidR="00D96E2F" w:rsidRPr="007D31DE" w:rsidRDefault="00D96E2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96E2F" w:rsidRPr="007D31DE" w:rsidRDefault="00D96E2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D96E2F" w:rsidRPr="007D31DE" w:rsidRDefault="00D96E2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6E2F" w:rsidRPr="007D31DE" w:rsidRDefault="00D96E2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6E2F" w:rsidRPr="007D31DE" w:rsidRDefault="00D96E2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D96E2F" w:rsidRPr="007D31DE" w:rsidRDefault="00D96E2F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shd w:val="clear" w:color="auto" w:fill="FFFFFF" w:themeFill="background1"/>
            <w:vAlign w:val="center"/>
          </w:tcPr>
          <w:p w:rsidR="002323EB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184894,97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4934</w:t>
            </w:r>
            <w:r w:rsidR="00365DB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B55" w:rsidRPr="007D31DE" w:rsidTr="00365DB9">
        <w:trPr>
          <w:trHeight w:val="284"/>
        </w:trPr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FD5B55" w:rsidRPr="00501C2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Фаттахов Эрик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Мазитович</w:t>
            </w:r>
            <w:proofErr w:type="spellEnd"/>
          </w:p>
        </w:tc>
        <w:tc>
          <w:tcPr>
            <w:tcW w:w="1247" w:type="dxa"/>
            <w:vMerge w:val="restart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1343046,96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Pr="00FC14B3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7A08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1570,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D5B55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B55" w:rsidRPr="007D31DE" w:rsidTr="00365DB9">
        <w:trPr>
          <w:trHeight w:val="284"/>
        </w:trPr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FD5B55" w:rsidRPr="00501C2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Pr="00FC14B3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7A08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1500,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D5B55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B55" w:rsidRPr="007D31DE" w:rsidTr="00365DB9">
        <w:trPr>
          <w:trHeight w:val="284"/>
        </w:trPr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FD5B55" w:rsidRPr="00501C2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Офисное здание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Pr="00FC14B3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7A08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D5B55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B55" w:rsidRPr="007D31DE" w:rsidTr="00365DB9">
        <w:trPr>
          <w:trHeight w:val="284"/>
        </w:trPr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FD5B55" w:rsidRPr="00501C2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Pr="00FC14B3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7A08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Pr="004D7A0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1568,0</w:t>
            </w:r>
          </w:p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D5B55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B55" w:rsidRPr="007D31DE" w:rsidTr="00365DB9">
        <w:trPr>
          <w:trHeight w:val="284"/>
        </w:trPr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FD5B55" w:rsidRPr="00501C2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Pr="00FC14B3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7A08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221,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D5B55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B55" w:rsidRPr="007D31DE" w:rsidTr="00365DB9">
        <w:trPr>
          <w:trHeight w:val="284"/>
        </w:trPr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FD5B55" w:rsidRPr="00501C2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Pr="00FC14B3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7A08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A08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D5B55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FFFFFF" w:themeFill="background1"/>
            <w:vAlign w:val="center"/>
          </w:tcPr>
          <w:p w:rsidR="00FD5B55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6" w:rsidRPr="007D31DE" w:rsidTr="00365DB9">
        <w:trPr>
          <w:trHeight w:val="284"/>
        </w:trPr>
        <w:tc>
          <w:tcPr>
            <w:tcW w:w="1731" w:type="dxa"/>
            <w:shd w:val="clear" w:color="auto" w:fill="FFFFFF" w:themeFill="background1"/>
            <w:vAlign w:val="center"/>
          </w:tcPr>
          <w:p w:rsidR="00514296" w:rsidRPr="00501C28" w:rsidRDefault="0051429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514296" w:rsidRDefault="00514296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2175489,71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514296" w:rsidRPr="004D7A0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514296" w:rsidRPr="004D7A0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514296" w:rsidRPr="004D7A08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14296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514296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14296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4296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14296" w:rsidRPr="00364367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514296" w:rsidRDefault="00FD5B55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785"/>
        </w:trPr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2323EB" w:rsidRPr="00E424ED" w:rsidRDefault="00E424ED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Хрипунова Татьяна Михайловна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2323EB" w:rsidRPr="007D31DE" w:rsidRDefault="00365DB9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769721,34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Default="00365DB9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65DB9" w:rsidRPr="00365DB9" w:rsidRDefault="00365DB9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CHERY T19 T TIGGO4 </w:t>
            </w:r>
          </w:p>
          <w:p w:rsidR="002323EB" w:rsidRPr="00365DB9" w:rsidRDefault="00365DB9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365D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65D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shd w:val="clear" w:color="auto" w:fill="D9D9D9" w:themeFill="background1" w:themeFillShade="D9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 w:val="restart"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vAlign w:val="center"/>
          </w:tcPr>
          <w:p w:rsidR="002323EB" w:rsidRPr="007D31DE" w:rsidRDefault="00365DB9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465398,58</w:t>
            </w:r>
          </w:p>
        </w:tc>
        <w:tc>
          <w:tcPr>
            <w:tcW w:w="195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2323EB" w:rsidRPr="00BA2572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16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323EB" w:rsidRPr="007D31DE" w:rsidRDefault="002323EB" w:rsidP="0036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3EB" w:rsidRPr="007D31DE" w:rsidTr="00365DB9">
        <w:trPr>
          <w:trHeight w:val="284"/>
        </w:trPr>
        <w:tc>
          <w:tcPr>
            <w:tcW w:w="1731" w:type="dxa"/>
            <w:vMerge/>
            <w:vAlign w:val="center"/>
          </w:tcPr>
          <w:p w:rsidR="002323EB" w:rsidRPr="00501C28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Align w:val="center"/>
          </w:tcPr>
          <w:p w:rsidR="002323EB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993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323EB" w:rsidRPr="00BA2572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572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201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323EB" w:rsidRPr="007D31DE" w:rsidRDefault="002323EB" w:rsidP="003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4776" w:rsidRPr="00E175E5" w:rsidRDefault="00A6676A" w:rsidP="00365DB9">
      <w:pPr>
        <w:spacing w:after="0" w:line="240" w:lineRule="auto"/>
      </w:pPr>
      <w:r>
        <w:t xml:space="preserve"> по состоянию на 01.08.2020 год.</w:t>
      </w:r>
    </w:p>
    <w:sectPr w:rsidR="009B4776" w:rsidRPr="00E175E5" w:rsidSect="00AF40A1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D26"/>
    <w:rsid w:val="00041289"/>
    <w:rsid w:val="00051049"/>
    <w:rsid w:val="00063ED6"/>
    <w:rsid w:val="000645C2"/>
    <w:rsid w:val="00081958"/>
    <w:rsid w:val="00081B8B"/>
    <w:rsid w:val="00090E94"/>
    <w:rsid w:val="000B0662"/>
    <w:rsid w:val="000B7C92"/>
    <w:rsid w:val="001956C8"/>
    <w:rsid w:val="001B26E5"/>
    <w:rsid w:val="001B6366"/>
    <w:rsid w:val="001C7519"/>
    <w:rsid w:val="001D00AA"/>
    <w:rsid w:val="002144F8"/>
    <w:rsid w:val="00225350"/>
    <w:rsid w:val="002323EB"/>
    <w:rsid w:val="00263F2B"/>
    <w:rsid w:val="00293DF3"/>
    <w:rsid w:val="002C79CB"/>
    <w:rsid w:val="002D0B12"/>
    <w:rsid w:val="002F7EC4"/>
    <w:rsid w:val="00304A38"/>
    <w:rsid w:val="00316A03"/>
    <w:rsid w:val="00351BFD"/>
    <w:rsid w:val="00364367"/>
    <w:rsid w:val="00365DB9"/>
    <w:rsid w:val="00367B42"/>
    <w:rsid w:val="00384319"/>
    <w:rsid w:val="00386304"/>
    <w:rsid w:val="003D6078"/>
    <w:rsid w:val="003F72D6"/>
    <w:rsid w:val="00434679"/>
    <w:rsid w:val="004440E7"/>
    <w:rsid w:val="00444B31"/>
    <w:rsid w:val="004B261D"/>
    <w:rsid w:val="004D5BA9"/>
    <w:rsid w:val="004D7A08"/>
    <w:rsid w:val="00501C28"/>
    <w:rsid w:val="00514296"/>
    <w:rsid w:val="005537E1"/>
    <w:rsid w:val="00560A54"/>
    <w:rsid w:val="005722BF"/>
    <w:rsid w:val="00584168"/>
    <w:rsid w:val="00584F9B"/>
    <w:rsid w:val="00636CAA"/>
    <w:rsid w:val="006422F0"/>
    <w:rsid w:val="006B1109"/>
    <w:rsid w:val="006D20A9"/>
    <w:rsid w:val="006E5051"/>
    <w:rsid w:val="006E7F9A"/>
    <w:rsid w:val="006F764B"/>
    <w:rsid w:val="006F7866"/>
    <w:rsid w:val="00702C35"/>
    <w:rsid w:val="007032F6"/>
    <w:rsid w:val="0070354A"/>
    <w:rsid w:val="007232A7"/>
    <w:rsid w:val="007C252A"/>
    <w:rsid w:val="007D31DE"/>
    <w:rsid w:val="007D35CA"/>
    <w:rsid w:val="007D47B7"/>
    <w:rsid w:val="007D700C"/>
    <w:rsid w:val="007E01A7"/>
    <w:rsid w:val="007E675D"/>
    <w:rsid w:val="007F1167"/>
    <w:rsid w:val="00864540"/>
    <w:rsid w:val="0088062B"/>
    <w:rsid w:val="00897AF8"/>
    <w:rsid w:val="008D13E4"/>
    <w:rsid w:val="00963312"/>
    <w:rsid w:val="00980F3D"/>
    <w:rsid w:val="009B4776"/>
    <w:rsid w:val="009C32FE"/>
    <w:rsid w:val="00A019A5"/>
    <w:rsid w:val="00A43C44"/>
    <w:rsid w:val="00A44E14"/>
    <w:rsid w:val="00A6676A"/>
    <w:rsid w:val="00AA4BE4"/>
    <w:rsid w:val="00AE0046"/>
    <w:rsid w:val="00AF40A1"/>
    <w:rsid w:val="00B1676C"/>
    <w:rsid w:val="00B66CF6"/>
    <w:rsid w:val="00B70338"/>
    <w:rsid w:val="00B7079E"/>
    <w:rsid w:val="00B74942"/>
    <w:rsid w:val="00B7552E"/>
    <w:rsid w:val="00B76CED"/>
    <w:rsid w:val="00B8381A"/>
    <w:rsid w:val="00B85814"/>
    <w:rsid w:val="00BA1B56"/>
    <w:rsid w:val="00BA2572"/>
    <w:rsid w:val="00BA4E1F"/>
    <w:rsid w:val="00C10D75"/>
    <w:rsid w:val="00C14AF8"/>
    <w:rsid w:val="00C209A0"/>
    <w:rsid w:val="00C45480"/>
    <w:rsid w:val="00C45D4E"/>
    <w:rsid w:val="00C61D9F"/>
    <w:rsid w:val="00C65CA8"/>
    <w:rsid w:val="00C870F1"/>
    <w:rsid w:val="00CC2602"/>
    <w:rsid w:val="00D43450"/>
    <w:rsid w:val="00D62791"/>
    <w:rsid w:val="00D96E2F"/>
    <w:rsid w:val="00E175E5"/>
    <w:rsid w:val="00E20C07"/>
    <w:rsid w:val="00E26E6E"/>
    <w:rsid w:val="00E424ED"/>
    <w:rsid w:val="00E82DD3"/>
    <w:rsid w:val="00E93B47"/>
    <w:rsid w:val="00EB6694"/>
    <w:rsid w:val="00EC6679"/>
    <w:rsid w:val="00F22003"/>
    <w:rsid w:val="00F570D7"/>
    <w:rsid w:val="00F74F2B"/>
    <w:rsid w:val="00F9284A"/>
    <w:rsid w:val="00FC14B3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dcterms:created xsi:type="dcterms:W3CDTF">2017-04-12T10:56:00Z</dcterms:created>
  <dcterms:modified xsi:type="dcterms:W3CDTF">2020-12-25T06:40:00Z</dcterms:modified>
</cp:coreProperties>
</file>